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61" w:rsidRDefault="00113E3B">
      <w:r>
        <w:t xml:space="preserve">Witam Was Kochani, przekazuję Wam poniżej 3 karty pracy, w których chodzi o znalezienie różnic. Poprzez takie ćwiczenia rozwijacie swoją spostrzegawczość. Miłej zabawy. Pozdrawiam Pani </w:t>
      </w:r>
      <w:proofErr w:type="spellStart"/>
      <w:r>
        <w:t>Walendzik</w:t>
      </w:r>
      <w:proofErr w:type="spellEnd"/>
      <w:r>
        <w:t>.</w:t>
      </w:r>
    </w:p>
    <w:p w:rsidR="00113E3B" w:rsidRDefault="00113E3B">
      <w:r>
        <w:rPr>
          <w:noProof/>
          <w:lang w:eastAsia="pl-PL"/>
        </w:rPr>
        <w:drawing>
          <wp:inline distT="0" distB="0" distL="0" distR="0" wp14:anchorId="587533B3" wp14:editId="41AEC157">
            <wp:extent cx="5715000" cy="7048500"/>
            <wp:effectExtent l="0" t="0" r="0" b="0"/>
            <wp:docPr id="2" name="Obraz 2" descr="Znajdź 10 różnic między obrazkam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jdź 10 różnic między obrazkami do dru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3B" w:rsidRDefault="00113E3B">
      <w:r>
        <w:br w:type="page"/>
      </w:r>
    </w:p>
    <w:p w:rsidR="00113E3B" w:rsidRDefault="00113E3B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3C887F72" wp14:editId="44151806">
            <wp:extent cx="4429125" cy="5757863"/>
            <wp:effectExtent l="0" t="0" r="0" b="0"/>
            <wp:docPr id="6" name="Obraz 6" descr="Znajdź różnice między obrazkami, ilustracjami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jdź różnice między obrazkami, ilustracjami, edukac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75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3E3B" w:rsidRDefault="00113E3B">
      <w:r>
        <w:br w:type="page"/>
      </w:r>
    </w:p>
    <w:p w:rsidR="00113E3B" w:rsidRDefault="00113E3B">
      <w:r>
        <w:rPr>
          <w:noProof/>
          <w:lang w:eastAsia="pl-PL"/>
        </w:rPr>
        <w:lastRenderedPageBreak/>
        <w:drawing>
          <wp:inline distT="0" distB="0" distL="0" distR="0" wp14:anchorId="77F096C6" wp14:editId="6E367F12">
            <wp:extent cx="5629275" cy="7318057"/>
            <wp:effectExtent l="0" t="0" r="0" b="0"/>
            <wp:docPr id="4" name="Obraz 4" descr="Znajdź różnice między obrazkami, ilustracjami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jdź różnice między obrazkami, ilustracjami, edukac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867" cy="732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3B"/>
    <w:rsid w:val="00113E3B"/>
    <w:rsid w:val="0086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2020-04-03T10:40:00Z</dcterms:created>
  <dcterms:modified xsi:type="dcterms:W3CDTF">2020-04-03T10:47:00Z</dcterms:modified>
</cp:coreProperties>
</file>